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560"/>
        <w:gridCol w:w="1417"/>
        <w:gridCol w:w="1134"/>
        <w:gridCol w:w="1134"/>
        <w:gridCol w:w="1559"/>
        <w:gridCol w:w="1135"/>
        <w:gridCol w:w="1417"/>
        <w:gridCol w:w="1276"/>
        <w:gridCol w:w="2551"/>
      </w:tblGrid>
      <w:tr w:rsidR="00617887" w:rsidRPr="00286B0F" w:rsidTr="00B5138E">
        <w:tc>
          <w:tcPr>
            <w:tcW w:w="1277" w:type="dxa"/>
          </w:tcPr>
          <w:p w:rsidR="00617887" w:rsidRPr="00286B0F" w:rsidRDefault="00617887" w:rsidP="00D72E4A">
            <w:pPr>
              <w:pStyle w:val="a3"/>
              <w:rPr>
                <w:sz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4252" w:type="dxa"/>
            <w:gridSpan w:val="3"/>
          </w:tcPr>
          <w:p w:rsidR="00617887" w:rsidRPr="00286B0F" w:rsidRDefault="00617887" w:rsidP="00D72E4A">
            <w:pPr>
              <w:pStyle w:val="a3"/>
              <w:rPr>
                <w:sz w:val="20"/>
                <w:highlight w:val="yellow"/>
              </w:rPr>
            </w:pPr>
            <w:r w:rsidRPr="00286B0F">
              <w:rPr>
                <w:sz w:val="20"/>
                <w:highlight w:val="yellow"/>
              </w:rPr>
              <w:t>ул.</w:t>
            </w:r>
            <w:r w:rsidR="00B5138E" w:rsidRPr="00286B0F">
              <w:rPr>
                <w:sz w:val="20"/>
                <w:highlight w:val="yellow"/>
              </w:rPr>
              <w:t xml:space="preserve"> </w:t>
            </w:r>
            <w:r w:rsidRPr="00286B0F">
              <w:rPr>
                <w:sz w:val="20"/>
                <w:highlight w:val="yellow"/>
              </w:rPr>
              <w:t>Юбилейная</w:t>
            </w:r>
            <w:r w:rsidR="00B5138E" w:rsidRPr="00286B0F">
              <w:rPr>
                <w:sz w:val="20"/>
                <w:highlight w:val="yellow"/>
              </w:rPr>
              <w:t xml:space="preserve">, </w:t>
            </w:r>
          </w:p>
          <w:p w:rsidR="00617887" w:rsidRPr="00286B0F" w:rsidRDefault="00617887" w:rsidP="00D72E4A">
            <w:pPr>
              <w:pStyle w:val="a3"/>
              <w:rPr>
                <w:sz w:val="20"/>
                <w:highlight w:val="yellow"/>
              </w:rPr>
            </w:pPr>
            <w:r w:rsidRPr="00286B0F">
              <w:rPr>
                <w:sz w:val="20"/>
                <w:highlight w:val="yellow"/>
              </w:rPr>
              <w:t>дом 1</w:t>
            </w:r>
          </w:p>
        </w:tc>
        <w:tc>
          <w:tcPr>
            <w:tcW w:w="3827" w:type="dxa"/>
            <w:gridSpan w:val="3"/>
          </w:tcPr>
          <w:p w:rsidR="00617887" w:rsidRPr="00286B0F" w:rsidRDefault="00617887" w:rsidP="00D72E4A">
            <w:pPr>
              <w:pStyle w:val="a3"/>
              <w:rPr>
                <w:sz w:val="20"/>
                <w:highlight w:val="yellow"/>
              </w:rPr>
            </w:pPr>
            <w:r w:rsidRPr="00286B0F">
              <w:rPr>
                <w:sz w:val="20"/>
                <w:highlight w:val="yellow"/>
              </w:rPr>
              <w:t>м</w:t>
            </w:r>
            <w:r w:rsidR="00B5138E" w:rsidRPr="00286B0F">
              <w:rPr>
                <w:sz w:val="20"/>
                <w:highlight w:val="yellow"/>
              </w:rPr>
              <w:t>икрорайо</w:t>
            </w:r>
            <w:r w:rsidRPr="00286B0F">
              <w:rPr>
                <w:sz w:val="20"/>
                <w:highlight w:val="yellow"/>
              </w:rPr>
              <w:t>н Восточный</w:t>
            </w:r>
            <w:r w:rsidR="00B5138E" w:rsidRPr="00286B0F">
              <w:rPr>
                <w:sz w:val="20"/>
                <w:highlight w:val="yellow"/>
              </w:rPr>
              <w:t xml:space="preserve">, </w:t>
            </w:r>
          </w:p>
          <w:p w:rsidR="00617887" w:rsidRPr="00286B0F" w:rsidRDefault="00617887" w:rsidP="00D72E4A">
            <w:pPr>
              <w:pStyle w:val="a3"/>
              <w:rPr>
                <w:sz w:val="20"/>
                <w:highlight w:val="yellow"/>
              </w:rPr>
            </w:pPr>
            <w:r w:rsidRPr="00286B0F">
              <w:rPr>
                <w:sz w:val="20"/>
                <w:highlight w:val="yellow"/>
              </w:rPr>
              <w:t>дом 1</w:t>
            </w:r>
            <w:r w:rsidR="00B5138E" w:rsidRPr="00286B0F">
              <w:rPr>
                <w:sz w:val="20"/>
                <w:highlight w:val="yellow"/>
              </w:rPr>
              <w:t>,</w:t>
            </w:r>
            <w:r w:rsidRPr="00286B0F">
              <w:rPr>
                <w:sz w:val="20"/>
                <w:highlight w:val="yellow"/>
              </w:rPr>
              <w:t xml:space="preserve"> корп. 4</w:t>
            </w:r>
          </w:p>
        </w:tc>
        <w:tc>
          <w:tcPr>
            <w:tcW w:w="3828" w:type="dxa"/>
            <w:gridSpan w:val="3"/>
          </w:tcPr>
          <w:p w:rsidR="00617887" w:rsidRPr="00286B0F" w:rsidRDefault="00B5138E" w:rsidP="00D72E4A">
            <w:pPr>
              <w:pStyle w:val="a3"/>
              <w:rPr>
                <w:sz w:val="20"/>
                <w:highlight w:val="yellow"/>
              </w:rPr>
            </w:pPr>
            <w:r w:rsidRPr="00286B0F">
              <w:rPr>
                <w:sz w:val="20"/>
                <w:highlight w:val="yellow"/>
              </w:rPr>
              <w:t xml:space="preserve">пос. </w:t>
            </w:r>
            <w:r w:rsidR="00617887" w:rsidRPr="00286B0F">
              <w:rPr>
                <w:sz w:val="20"/>
                <w:highlight w:val="yellow"/>
              </w:rPr>
              <w:t>Коротчаево</w:t>
            </w:r>
            <w:r w:rsidRPr="00286B0F">
              <w:rPr>
                <w:sz w:val="20"/>
                <w:highlight w:val="yellow"/>
              </w:rPr>
              <w:t>,</w:t>
            </w:r>
          </w:p>
          <w:p w:rsidR="00617887" w:rsidRPr="00286B0F" w:rsidRDefault="00617887" w:rsidP="00B5138E">
            <w:pPr>
              <w:pStyle w:val="a3"/>
              <w:rPr>
                <w:sz w:val="20"/>
                <w:highlight w:val="yellow"/>
              </w:rPr>
            </w:pPr>
            <w:r w:rsidRPr="00286B0F">
              <w:rPr>
                <w:sz w:val="20"/>
                <w:highlight w:val="yellow"/>
              </w:rPr>
              <w:t>пр. Мира</w:t>
            </w:r>
            <w:r w:rsidR="00B5138E" w:rsidRPr="00286B0F">
              <w:rPr>
                <w:sz w:val="20"/>
                <w:highlight w:val="yellow"/>
              </w:rPr>
              <w:t xml:space="preserve">, </w:t>
            </w:r>
            <w:r w:rsidRPr="00286B0F">
              <w:rPr>
                <w:sz w:val="20"/>
                <w:highlight w:val="yellow"/>
              </w:rPr>
              <w:t>дом 26</w:t>
            </w:r>
          </w:p>
        </w:tc>
        <w:tc>
          <w:tcPr>
            <w:tcW w:w="2551" w:type="dxa"/>
          </w:tcPr>
          <w:p w:rsidR="00617887" w:rsidRPr="00286B0F" w:rsidRDefault="00B5138E" w:rsidP="00D72E4A">
            <w:pPr>
              <w:pStyle w:val="a3"/>
              <w:rPr>
                <w:sz w:val="20"/>
                <w:highlight w:val="yellow"/>
              </w:rPr>
            </w:pPr>
            <w:r w:rsidRPr="00286B0F">
              <w:rPr>
                <w:sz w:val="20"/>
                <w:highlight w:val="yellow"/>
              </w:rPr>
              <w:t xml:space="preserve">пос. </w:t>
            </w:r>
            <w:r w:rsidR="00617887" w:rsidRPr="00286B0F">
              <w:rPr>
                <w:sz w:val="20"/>
                <w:highlight w:val="yellow"/>
              </w:rPr>
              <w:t>Лимбяяха</w:t>
            </w:r>
            <w:r w:rsidRPr="00286B0F">
              <w:rPr>
                <w:sz w:val="20"/>
                <w:highlight w:val="yellow"/>
              </w:rPr>
              <w:t>,</w:t>
            </w:r>
          </w:p>
          <w:p w:rsidR="00617887" w:rsidRPr="00286B0F" w:rsidRDefault="00617887" w:rsidP="00B5138E">
            <w:pPr>
              <w:pStyle w:val="a3"/>
              <w:rPr>
                <w:sz w:val="20"/>
                <w:highlight w:val="yellow"/>
              </w:rPr>
            </w:pPr>
            <w:r w:rsidRPr="00286B0F">
              <w:rPr>
                <w:sz w:val="20"/>
                <w:highlight w:val="yellow"/>
              </w:rPr>
              <w:t>м</w:t>
            </w:r>
            <w:r w:rsidR="00B5138E" w:rsidRPr="00286B0F">
              <w:rPr>
                <w:sz w:val="20"/>
                <w:highlight w:val="yellow"/>
              </w:rPr>
              <w:t>икрорайон</w:t>
            </w:r>
            <w:r w:rsidRPr="00286B0F">
              <w:rPr>
                <w:sz w:val="20"/>
                <w:highlight w:val="yellow"/>
              </w:rPr>
              <w:t xml:space="preserve"> Приозерный</w:t>
            </w:r>
            <w:r w:rsidR="00B5138E" w:rsidRPr="00286B0F">
              <w:rPr>
                <w:sz w:val="20"/>
                <w:highlight w:val="yellow"/>
              </w:rPr>
              <w:t>,</w:t>
            </w:r>
            <w:r w:rsidRPr="00286B0F">
              <w:rPr>
                <w:sz w:val="20"/>
                <w:highlight w:val="yellow"/>
              </w:rPr>
              <w:t xml:space="preserve">  дом </w:t>
            </w:r>
            <w:r w:rsidR="00036748" w:rsidRPr="00286B0F">
              <w:rPr>
                <w:sz w:val="20"/>
                <w:highlight w:val="yellow"/>
              </w:rPr>
              <w:t>48</w:t>
            </w:r>
          </w:p>
        </w:tc>
      </w:tr>
      <w:tr w:rsidR="00B5138E" w:rsidRPr="00286B0F" w:rsidTr="00B5138E">
        <w:tc>
          <w:tcPr>
            <w:tcW w:w="1277" w:type="dxa"/>
          </w:tcPr>
          <w:p w:rsidR="00617887" w:rsidRPr="00286B0F" w:rsidRDefault="00617887" w:rsidP="00C2105A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</w:tcPr>
          <w:p w:rsidR="00617887" w:rsidRPr="00286B0F" w:rsidRDefault="00617887" w:rsidP="004B625B">
            <w:pPr>
              <w:pStyle w:val="a3"/>
              <w:rPr>
                <w:sz w:val="20"/>
                <w:highlight w:val="green"/>
              </w:rPr>
            </w:pPr>
            <w:r w:rsidRPr="00286B0F">
              <w:rPr>
                <w:sz w:val="20"/>
                <w:highlight w:val="green"/>
              </w:rPr>
              <w:t>прием платежей</w:t>
            </w:r>
          </w:p>
        </w:tc>
        <w:tc>
          <w:tcPr>
            <w:tcW w:w="1560" w:type="dxa"/>
          </w:tcPr>
          <w:p w:rsidR="00617887" w:rsidRPr="00286B0F" w:rsidRDefault="00617887" w:rsidP="00C2105A">
            <w:pPr>
              <w:pStyle w:val="a3"/>
              <w:ind w:right="-108"/>
              <w:rPr>
                <w:sz w:val="20"/>
                <w:highlight w:val="green"/>
              </w:rPr>
            </w:pPr>
            <w:r w:rsidRPr="00286B0F">
              <w:rPr>
                <w:sz w:val="20"/>
                <w:highlight w:val="green"/>
              </w:rPr>
              <w:t>бухгалтерия</w:t>
            </w:r>
          </w:p>
        </w:tc>
        <w:tc>
          <w:tcPr>
            <w:tcW w:w="1417" w:type="dxa"/>
          </w:tcPr>
          <w:p w:rsidR="00617887" w:rsidRPr="00286B0F" w:rsidRDefault="00617887" w:rsidP="004B625B">
            <w:pPr>
              <w:pStyle w:val="a3"/>
              <w:rPr>
                <w:sz w:val="20"/>
                <w:highlight w:val="green"/>
              </w:rPr>
            </w:pPr>
            <w:r w:rsidRPr="00286B0F">
              <w:rPr>
                <w:sz w:val="20"/>
                <w:highlight w:val="green"/>
              </w:rPr>
              <w:t>регистрационный учет</w:t>
            </w:r>
          </w:p>
        </w:tc>
        <w:tc>
          <w:tcPr>
            <w:tcW w:w="1134" w:type="dxa"/>
          </w:tcPr>
          <w:p w:rsidR="00617887" w:rsidRPr="00286B0F" w:rsidRDefault="00617887" w:rsidP="004B625B">
            <w:pPr>
              <w:pStyle w:val="a3"/>
              <w:rPr>
                <w:sz w:val="20"/>
                <w:highlight w:val="green"/>
              </w:rPr>
            </w:pPr>
            <w:r w:rsidRPr="00286B0F">
              <w:rPr>
                <w:sz w:val="20"/>
                <w:highlight w:val="green"/>
              </w:rPr>
              <w:t>прием платежей</w:t>
            </w:r>
          </w:p>
        </w:tc>
        <w:tc>
          <w:tcPr>
            <w:tcW w:w="1134" w:type="dxa"/>
          </w:tcPr>
          <w:p w:rsidR="00617887" w:rsidRPr="00286B0F" w:rsidRDefault="00617887" w:rsidP="00C2105A">
            <w:pPr>
              <w:pStyle w:val="a3"/>
              <w:ind w:left="-108" w:right="-108"/>
              <w:rPr>
                <w:sz w:val="20"/>
                <w:highlight w:val="green"/>
              </w:rPr>
            </w:pPr>
            <w:r w:rsidRPr="00286B0F">
              <w:rPr>
                <w:sz w:val="20"/>
                <w:highlight w:val="green"/>
              </w:rPr>
              <w:t>бухгалтерия</w:t>
            </w:r>
          </w:p>
        </w:tc>
        <w:tc>
          <w:tcPr>
            <w:tcW w:w="1559" w:type="dxa"/>
          </w:tcPr>
          <w:p w:rsidR="00617887" w:rsidRPr="00286B0F" w:rsidRDefault="00617887" w:rsidP="004B625B">
            <w:pPr>
              <w:pStyle w:val="a3"/>
              <w:rPr>
                <w:sz w:val="20"/>
                <w:highlight w:val="green"/>
              </w:rPr>
            </w:pPr>
            <w:r w:rsidRPr="00286B0F">
              <w:rPr>
                <w:sz w:val="20"/>
                <w:highlight w:val="green"/>
              </w:rPr>
              <w:t>регистрационный учет</w:t>
            </w:r>
          </w:p>
        </w:tc>
        <w:tc>
          <w:tcPr>
            <w:tcW w:w="1135" w:type="dxa"/>
          </w:tcPr>
          <w:p w:rsidR="00617887" w:rsidRPr="00286B0F" w:rsidRDefault="00617887" w:rsidP="004B625B">
            <w:pPr>
              <w:pStyle w:val="a3"/>
              <w:rPr>
                <w:sz w:val="20"/>
                <w:highlight w:val="green"/>
              </w:rPr>
            </w:pPr>
            <w:r w:rsidRPr="00286B0F">
              <w:rPr>
                <w:sz w:val="20"/>
                <w:highlight w:val="green"/>
              </w:rPr>
              <w:t>прием платежей</w:t>
            </w:r>
          </w:p>
        </w:tc>
        <w:tc>
          <w:tcPr>
            <w:tcW w:w="1417" w:type="dxa"/>
          </w:tcPr>
          <w:p w:rsidR="00617887" w:rsidRPr="00286B0F" w:rsidRDefault="00617887" w:rsidP="00C2105A">
            <w:pPr>
              <w:pStyle w:val="a3"/>
              <w:ind w:left="-108" w:right="-108"/>
              <w:rPr>
                <w:sz w:val="20"/>
                <w:highlight w:val="green"/>
              </w:rPr>
            </w:pPr>
            <w:r w:rsidRPr="00286B0F">
              <w:rPr>
                <w:sz w:val="20"/>
                <w:highlight w:val="green"/>
              </w:rPr>
              <w:t>бухгалтерия</w:t>
            </w:r>
          </w:p>
        </w:tc>
        <w:tc>
          <w:tcPr>
            <w:tcW w:w="1276" w:type="dxa"/>
          </w:tcPr>
          <w:p w:rsidR="00617887" w:rsidRPr="00286B0F" w:rsidRDefault="00617887" w:rsidP="004B625B">
            <w:pPr>
              <w:pStyle w:val="a3"/>
              <w:rPr>
                <w:sz w:val="20"/>
                <w:highlight w:val="green"/>
              </w:rPr>
            </w:pPr>
            <w:r w:rsidRPr="00286B0F">
              <w:rPr>
                <w:sz w:val="20"/>
                <w:highlight w:val="green"/>
              </w:rPr>
              <w:t>регистрационный учет</w:t>
            </w:r>
          </w:p>
        </w:tc>
        <w:tc>
          <w:tcPr>
            <w:tcW w:w="2551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  <w:highlight w:val="green"/>
              </w:rPr>
            </w:pPr>
            <w:r w:rsidRPr="00286B0F">
              <w:rPr>
                <w:sz w:val="20"/>
                <w:highlight w:val="green"/>
              </w:rPr>
              <w:t>прием платежей, бухгалтерия</w:t>
            </w:r>
          </w:p>
        </w:tc>
      </w:tr>
      <w:tr w:rsidR="00B5138E" w:rsidRPr="00286B0F" w:rsidTr="00B5138E">
        <w:trPr>
          <w:trHeight w:val="463"/>
        </w:trPr>
        <w:tc>
          <w:tcPr>
            <w:tcW w:w="1277" w:type="dxa"/>
          </w:tcPr>
          <w:p w:rsidR="00B5138E" w:rsidRPr="00286B0F" w:rsidRDefault="00B5138E" w:rsidP="00C2105A">
            <w:pPr>
              <w:pStyle w:val="a3"/>
              <w:jc w:val="both"/>
              <w:rPr>
                <w:sz w:val="20"/>
              </w:rPr>
            </w:pPr>
          </w:p>
          <w:p w:rsidR="00617887" w:rsidRPr="00286B0F" w:rsidRDefault="00B5138E" w:rsidP="00C2105A">
            <w:pPr>
              <w:pStyle w:val="a3"/>
              <w:jc w:val="both"/>
              <w:rPr>
                <w:b w:val="0"/>
                <w:sz w:val="20"/>
              </w:rPr>
            </w:pPr>
            <w:r w:rsidRPr="00286B0F">
              <w:rPr>
                <w:sz w:val="20"/>
              </w:rPr>
              <w:t>Т</w:t>
            </w:r>
            <w:r w:rsidR="00617887" w:rsidRPr="00286B0F">
              <w:rPr>
                <w:sz w:val="20"/>
              </w:rPr>
              <w:t>ел</w:t>
            </w:r>
            <w:r w:rsidRPr="00286B0F">
              <w:rPr>
                <w:sz w:val="20"/>
              </w:rPr>
              <w:t>ефон</w:t>
            </w:r>
          </w:p>
        </w:tc>
        <w:tc>
          <w:tcPr>
            <w:tcW w:w="1275" w:type="dxa"/>
          </w:tcPr>
          <w:p w:rsidR="00617887" w:rsidRPr="00286B0F" w:rsidRDefault="00617887" w:rsidP="00C2105A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</w:tcPr>
          <w:p w:rsidR="00617887" w:rsidRPr="00286B0F" w:rsidRDefault="00617887" w:rsidP="000A595A">
            <w:pPr>
              <w:pStyle w:val="a3"/>
              <w:rPr>
                <w:sz w:val="20"/>
              </w:rPr>
            </w:pPr>
          </w:p>
          <w:p w:rsidR="00617887" w:rsidRPr="00286B0F" w:rsidRDefault="00617887" w:rsidP="000A595A">
            <w:pPr>
              <w:pStyle w:val="a3"/>
              <w:rPr>
                <w:sz w:val="20"/>
              </w:rPr>
            </w:pPr>
            <w:r w:rsidRPr="00286B0F">
              <w:rPr>
                <w:sz w:val="20"/>
              </w:rPr>
              <w:t>23-56-01</w:t>
            </w:r>
          </w:p>
        </w:tc>
        <w:tc>
          <w:tcPr>
            <w:tcW w:w="1417" w:type="dxa"/>
          </w:tcPr>
          <w:p w:rsidR="00617887" w:rsidRPr="00286B0F" w:rsidRDefault="00617887" w:rsidP="000A595A">
            <w:pPr>
              <w:pStyle w:val="a3"/>
              <w:rPr>
                <w:sz w:val="20"/>
              </w:rPr>
            </w:pPr>
          </w:p>
          <w:p w:rsidR="00617887" w:rsidRPr="00286B0F" w:rsidRDefault="00617887" w:rsidP="000A595A">
            <w:pPr>
              <w:pStyle w:val="a3"/>
              <w:rPr>
                <w:sz w:val="20"/>
              </w:rPr>
            </w:pPr>
            <w:r w:rsidRPr="00286B0F">
              <w:rPr>
                <w:sz w:val="20"/>
              </w:rPr>
              <w:t>23-56-15</w:t>
            </w:r>
          </w:p>
        </w:tc>
        <w:tc>
          <w:tcPr>
            <w:tcW w:w="1134" w:type="dxa"/>
          </w:tcPr>
          <w:p w:rsidR="00617887" w:rsidRPr="00286B0F" w:rsidRDefault="00617887" w:rsidP="000A595A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</w:tcPr>
          <w:p w:rsidR="00617887" w:rsidRPr="00286B0F" w:rsidRDefault="00617887" w:rsidP="000A595A">
            <w:pPr>
              <w:pStyle w:val="a3"/>
              <w:rPr>
                <w:sz w:val="20"/>
              </w:rPr>
            </w:pPr>
          </w:p>
          <w:p w:rsidR="00617887" w:rsidRPr="00286B0F" w:rsidRDefault="00617887" w:rsidP="000A595A">
            <w:pPr>
              <w:pStyle w:val="a3"/>
              <w:rPr>
                <w:sz w:val="20"/>
              </w:rPr>
            </w:pPr>
            <w:r w:rsidRPr="00286B0F">
              <w:rPr>
                <w:sz w:val="20"/>
              </w:rPr>
              <w:t>23-55-85</w:t>
            </w:r>
          </w:p>
        </w:tc>
        <w:tc>
          <w:tcPr>
            <w:tcW w:w="1559" w:type="dxa"/>
          </w:tcPr>
          <w:p w:rsidR="00617887" w:rsidRPr="00286B0F" w:rsidRDefault="00617887" w:rsidP="000A595A">
            <w:pPr>
              <w:pStyle w:val="a3"/>
              <w:rPr>
                <w:sz w:val="20"/>
              </w:rPr>
            </w:pPr>
          </w:p>
          <w:p w:rsidR="00617887" w:rsidRPr="00286B0F" w:rsidRDefault="00617887" w:rsidP="000A595A">
            <w:pPr>
              <w:pStyle w:val="a3"/>
              <w:rPr>
                <w:sz w:val="20"/>
              </w:rPr>
            </w:pPr>
            <w:r w:rsidRPr="00286B0F">
              <w:rPr>
                <w:sz w:val="20"/>
              </w:rPr>
              <w:t>23-55-85</w:t>
            </w:r>
          </w:p>
        </w:tc>
        <w:tc>
          <w:tcPr>
            <w:tcW w:w="3828" w:type="dxa"/>
            <w:gridSpan w:val="3"/>
          </w:tcPr>
          <w:p w:rsidR="00617887" w:rsidRPr="00286B0F" w:rsidRDefault="00617887" w:rsidP="000A595A">
            <w:pPr>
              <w:pStyle w:val="a3"/>
              <w:rPr>
                <w:sz w:val="20"/>
              </w:rPr>
            </w:pPr>
          </w:p>
          <w:p w:rsidR="00617887" w:rsidRPr="00286B0F" w:rsidRDefault="00617887" w:rsidP="000A595A">
            <w:pPr>
              <w:pStyle w:val="a3"/>
              <w:rPr>
                <w:sz w:val="20"/>
              </w:rPr>
            </w:pPr>
            <w:r w:rsidRPr="00286B0F">
              <w:rPr>
                <w:sz w:val="20"/>
              </w:rPr>
              <w:t>24-74-94</w:t>
            </w:r>
          </w:p>
        </w:tc>
        <w:tc>
          <w:tcPr>
            <w:tcW w:w="2551" w:type="dxa"/>
          </w:tcPr>
          <w:p w:rsidR="00617887" w:rsidRPr="00286B0F" w:rsidRDefault="00617887" w:rsidP="000A595A">
            <w:pPr>
              <w:pStyle w:val="a3"/>
              <w:rPr>
                <w:sz w:val="20"/>
              </w:rPr>
            </w:pPr>
          </w:p>
          <w:p w:rsidR="00617887" w:rsidRPr="00286B0F" w:rsidRDefault="002B59BD" w:rsidP="00036748">
            <w:pPr>
              <w:pStyle w:val="a3"/>
              <w:rPr>
                <w:sz w:val="20"/>
              </w:rPr>
            </w:pPr>
            <w:r w:rsidRPr="00286B0F">
              <w:rPr>
                <w:sz w:val="20"/>
              </w:rPr>
              <w:t>23-</w:t>
            </w:r>
            <w:r w:rsidR="00036748" w:rsidRPr="00286B0F">
              <w:rPr>
                <w:sz w:val="20"/>
              </w:rPr>
              <w:t>56-01</w:t>
            </w:r>
          </w:p>
        </w:tc>
      </w:tr>
      <w:tr w:rsidR="00B5138E" w:rsidRPr="00286B0F" w:rsidTr="00B5138E">
        <w:tc>
          <w:tcPr>
            <w:tcW w:w="1277" w:type="dxa"/>
          </w:tcPr>
          <w:p w:rsidR="00617887" w:rsidRPr="00286B0F" w:rsidRDefault="00617887" w:rsidP="00B5138E">
            <w:pPr>
              <w:pStyle w:val="a3"/>
              <w:ind w:right="-108" w:hanging="142"/>
              <w:rPr>
                <w:sz w:val="20"/>
              </w:rPr>
            </w:pPr>
            <w:r w:rsidRPr="00286B0F">
              <w:rPr>
                <w:sz w:val="20"/>
              </w:rPr>
              <w:t>П</w:t>
            </w:r>
            <w:r w:rsidR="00B5138E" w:rsidRPr="00286B0F">
              <w:rPr>
                <w:sz w:val="20"/>
              </w:rPr>
              <w:t>онедельник</w:t>
            </w:r>
          </w:p>
        </w:tc>
        <w:tc>
          <w:tcPr>
            <w:tcW w:w="1275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8.30-19.00</w:t>
            </w:r>
          </w:p>
        </w:tc>
        <w:tc>
          <w:tcPr>
            <w:tcW w:w="1560" w:type="dxa"/>
          </w:tcPr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10.00-13.30</w:t>
            </w:r>
          </w:p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15.00-19.00</w:t>
            </w:r>
          </w:p>
        </w:tc>
        <w:tc>
          <w:tcPr>
            <w:tcW w:w="1417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10.00-13.30</w:t>
            </w:r>
          </w:p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15.00-19.00</w:t>
            </w:r>
          </w:p>
        </w:tc>
        <w:tc>
          <w:tcPr>
            <w:tcW w:w="1134" w:type="dxa"/>
          </w:tcPr>
          <w:p w:rsidR="000E0660" w:rsidRPr="00286B0F" w:rsidRDefault="000E0660" w:rsidP="000E0660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10.00-13.30</w:t>
            </w:r>
          </w:p>
          <w:p w:rsidR="00617887" w:rsidRPr="00286B0F" w:rsidRDefault="000E0660" w:rsidP="000E0660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15.00-19.00</w:t>
            </w:r>
          </w:p>
        </w:tc>
        <w:tc>
          <w:tcPr>
            <w:tcW w:w="1134" w:type="dxa"/>
          </w:tcPr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10.00-13.30</w:t>
            </w:r>
          </w:p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15.00-19.00</w:t>
            </w:r>
          </w:p>
        </w:tc>
        <w:tc>
          <w:tcPr>
            <w:tcW w:w="1559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10.00-13.30</w:t>
            </w:r>
          </w:p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15.00-19.00</w:t>
            </w:r>
          </w:p>
        </w:tc>
        <w:tc>
          <w:tcPr>
            <w:tcW w:w="1135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1417" w:type="dxa"/>
          </w:tcPr>
          <w:p w:rsidR="00617887" w:rsidRPr="00286B0F" w:rsidRDefault="00617887" w:rsidP="00C2105A">
            <w:pPr>
              <w:pStyle w:val="a3"/>
              <w:ind w:left="-108" w:right="-108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C2105A">
            <w:pPr>
              <w:pStyle w:val="a3"/>
              <w:ind w:left="-108" w:right="-108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1276" w:type="dxa"/>
          </w:tcPr>
          <w:p w:rsidR="00617887" w:rsidRPr="00286B0F" w:rsidRDefault="00617887" w:rsidP="00C2105A">
            <w:pPr>
              <w:pStyle w:val="a3"/>
              <w:tabs>
                <w:tab w:val="left" w:pos="1168"/>
              </w:tabs>
              <w:ind w:left="-108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C2105A">
            <w:pPr>
              <w:pStyle w:val="a3"/>
              <w:tabs>
                <w:tab w:val="left" w:pos="1168"/>
              </w:tabs>
              <w:ind w:left="-108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2551" w:type="dxa"/>
          </w:tcPr>
          <w:p w:rsidR="00617887" w:rsidRPr="00286B0F" w:rsidRDefault="00617887" w:rsidP="00AB2F07">
            <w:pPr>
              <w:pStyle w:val="a3"/>
              <w:rPr>
                <w:b w:val="0"/>
                <w:sz w:val="20"/>
              </w:rPr>
            </w:pPr>
          </w:p>
        </w:tc>
      </w:tr>
      <w:tr w:rsidR="00B5138E" w:rsidRPr="00286B0F" w:rsidTr="00B5138E">
        <w:tc>
          <w:tcPr>
            <w:tcW w:w="1277" w:type="dxa"/>
          </w:tcPr>
          <w:p w:rsidR="00617887" w:rsidRPr="00286B0F" w:rsidRDefault="00617887" w:rsidP="00B5138E">
            <w:pPr>
              <w:pStyle w:val="a3"/>
              <w:ind w:hanging="142"/>
              <w:rPr>
                <w:sz w:val="20"/>
              </w:rPr>
            </w:pPr>
            <w:r w:rsidRPr="00286B0F">
              <w:rPr>
                <w:sz w:val="20"/>
              </w:rPr>
              <w:t>В</w:t>
            </w:r>
            <w:r w:rsidR="00B5138E" w:rsidRPr="00286B0F">
              <w:rPr>
                <w:sz w:val="20"/>
              </w:rPr>
              <w:t>торник</w:t>
            </w:r>
          </w:p>
        </w:tc>
        <w:tc>
          <w:tcPr>
            <w:tcW w:w="1275" w:type="dxa"/>
          </w:tcPr>
          <w:p w:rsidR="00617887" w:rsidRPr="00286B0F" w:rsidRDefault="00617887" w:rsidP="00C2105A">
            <w:pPr>
              <w:jc w:val="center"/>
            </w:pPr>
            <w:r w:rsidRPr="00286B0F">
              <w:t>8.30-19.00</w:t>
            </w:r>
          </w:p>
        </w:tc>
        <w:tc>
          <w:tcPr>
            <w:tcW w:w="1560" w:type="dxa"/>
          </w:tcPr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Нет приема</w:t>
            </w:r>
          </w:p>
        </w:tc>
        <w:tc>
          <w:tcPr>
            <w:tcW w:w="1417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Нет приема</w:t>
            </w:r>
          </w:p>
        </w:tc>
        <w:tc>
          <w:tcPr>
            <w:tcW w:w="1134" w:type="dxa"/>
          </w:tcPr>
          <w:p w:rsidR="00C06608" w:rsidRPr="00286B0F" w:rsidRDefault="00C06608" w:rsidP="00C06608">
            <w:pPr>
              <w:jc w:val="center"/>
            </w:pPr>
            <w:r w:rsidRPr="00286B0F">
              <w:t>8.30-12.30</w:t>
            </w:r>
          </w:p>
          <w:p w:rsidR="00617887" w:rsidRPr="00286B0F" w:rsidRDefault="00C06608" w:rsidP="00C06608">
            <w:pPr>
              <w:jc w:val="center"/>
            </w:pPr>
            <w:r w:rsidRPr="00286B0F">
              <w:t>14.00-17.00</w:t>
            </w:r>
          </w:p>
        </w:tc>
        <w:tc>
          <w:tcPr>
            <w:tcW w:w="1134" w:type="dxa"/>
          </w:tcPr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Нет приема</w:t>
            </w:r>
          </w:p>
        </w:tc>
        <w:tc>
          <w:tcPr>
            <w:tcW w:w="1559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Нет приема</w:t>
            </w:r>
          </w:p>
        </w:tc>
        <w:tc>
          <w:tcPr>
            <w:tcW w:w="1135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1417" w:type="dxa"/>
          </w:tcPr>
          <w:p w:rsidR="00617887" w:rsidRPr="00286B0F" w:rsidRDefault="00617887" w:rsidP="0024082C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24082C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1276" w:type="dxa"/>
          </w:tcPr>
          <w:p w:rsidR="00617887" w:rsidRPr="00286B0F" w:rsidRDefault="00617887" w:rsidP="0024082C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C2105A">
            <w:pPr>
              <w:pStyle w:val="a3"/>
              <w:ind w:right="-108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2551" w:type="dxa"/>
          </w:tcPr>
          <w:p w:rsidR="00617887" w:rsidRPr="00286B0F" w:rsidRDefault="00617887" w:rsidP="00AB2F07">
            <w:pPr>
              <w:pStyle w:val="a3"/>
              <w:rPr>
                <w:b w:val="0"/>
                <w:sz w:val="20"/>
              </w:rPr>
            </w:pPr>
          </w:p>
        </w:tc>
      </w:tr>
      <w:tr w:rsidR="00B5138E" w:rsidRPr="00286B0F" w:rsidTr="00B5138E">
        <w:tc>
          <w:tcPr>
            <w:tcW w:w="1277" w:type="dxa"/>
          </w:tcPr>
          <w:p w:rsidR="00617887" w:rsidRPr="00286B0F" w:rsidRDefault="00617887" w:rsidP="00B5138E">
            <w:pPr>
              <w:pStyle w:val="a3"/>
              <w:ind w:hanging="142"/>
              <w:rPr>
                <w:sz w:val="20"/>
              </w:rPr>
            </w:pPr>
            <w:r w:rsidRPr="00286B0F">
              <w:rPr>
                <w:sz w:val="20"/>
              </w:rPr>
              <w:t>С</w:t>
            </w:r>
            <w:r w:rsidR="00B5138E" w:rsidRPr="00286B0F">
              <w:rPr>
                <w:sz w:val="20"/>
              </w:rPr>
              <w:t>реда</w:t>
            </w:r>
          </w:p>
        </w:tc>
        <w:tc>
          <w:tcPr>
            <w:tcW w:w="1275" w:type="dxa"/>
          </w:tcPr>
          <w:p w:rsidR="00617887" w:rsidRPr="00286B0F" w:rsidRDefault="00617887" w:rsidP="00C2105A">
            <w:pPr>
              <w:jc w:val="center"/>
            </w:pPr>
            <w:r w:rsidRPr="00286B0F">
              <w:t>8.30-19.00</w:t>
            </w:r>
          </w:p>
        </w:tc>
        <w:tc>
          <w:tcPr>
            <w:tcW w:w="1560" w:type="dxa"/>
          </w:tcPr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10.00-13.30</w:t>
            </w:r>
          </w:p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15.00-19.00</w:t>
            </w:r>
          </w:p>
        </w:tc>
        <w:tc>
          <w:tcPr>
            <w:tcW w:w="1417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10.00-13.30</w:t>
            </w:r>
          </w:p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15.00-19.00</w:t>
            </w:r>
          </w:p>
        </w:tc>
        <w:tc>
          <w:tcPr>
            <w:tcW w:w="1134" w:type="dxa"/>
          </w:tcPr>
          <w:p w:rsidR="00C06608" w:rsidRPr="00286B0F" w:rsidRDefault="00C06608" w:rsidP="00C06608">
            <w:pPr>
              <w:jc w:val="center"/>
            </w:pPr>
            <w:r w:rsidRPr="00286B0F">
              <w:t>10.00-13.30</w:t>
            </w:r>
          </w:p>
          <w:p w:rsidR="00617887" w:rsidRPr="00286B0F" w:rsidRDefault="00C06608" w:rsidP="00C06608">
            <w:pPr>
              <w:jc w:val="center"/>
            </w:pPr>
            <w:r w:rsidRPr="00286B0F">
              <w:t>15.00-19.00</w:t>
            </w:r>
          </w:p>
        </w:tc>
        <w:tc>
          <w:tcPr>
            <w:tcW w:w="1134" w:type="dxa"/>
          </w:tcPr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10.00-13.30</w:t>
            </w:r>
          </w:p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15.00-19.00</w:t>
            </w:r>
          </w:p>
        </w:tc>
        <w:tc>
          <w:tcPr>
            <w:tcW w:w="1559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10.00-13.30</w:t>
            </w:r>
          </w:p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15.00-19.00</w:t>
            </w:r>
          </w:p>
        </w:tc>
        <w:tc>
          <w:tcPr>
            <w:tcW w:w="1135" w:type="dxa"/>
          </w:tcPr>
          <w:p w:rsidR="00617887" w:rsidRPr="00286B0F" w:rsidRDefault="00887869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Нет приема</w:t>
            </w:r>
          </w:p>
        </w:tc>
        <w:tc>
          <w:tcPr>
            <w:tcW w:w="1417" w:type="dxa"/>
          </w:tcPr>
          <w:p w:rsidR="00617887" w:rsidRPr="00286B0F" w:rsidRDefault="00617887" w:rsidP="00C2105A">
            <w:pPr>
              <w:pStyle w:val="a3"/>
              <w:ind w:left="-108" w:right="-108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Нет приема</w:t>
            </w:r>
          </w:p>
        </w:tc>
        <w:tc>
          <w:tcPr>
            <w:tcW w:w="1276" w:type="dxa"/>
          </w:tcPr>
          <w:p w:rsidR="00617887" w:rsidRPr="00286B0F" w:rsidRDefault="00617887" w:rsidP="00C2105A">
            <w:pPr>
              <w:pStyle w:val="a3"/>
              <w:tabs>
                <w:tab w:val="left" w:pos="1168"/>
              </w:tabs>
              <w:ind w:left="-108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Нет приема</w:t>
            </w:r>
          </w:p>
        </w:tc>
        <w:tc>
          <w:tcPr>
            <w:tcW w:w="2551" w:type="dxa"/>
          </w:tcPr>
          <w:p w:rsidR="00C06608" w:rsidRPr="00286B0F" w:rsidRDefault="00C06608" w:rsidP="00C06608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9.00-17.30</w:t>
            </w:r>
          </w:p>
          <w:p w:rsidR="00617887" w:rsidRPr="00286B0F" w:rsidRDefault="00C06608" w:rsidP="00C06608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12.30-14.00</w:t>
            </w:r>
          </w:p>
        </w:tc>
      </w:tr>
      <w:tr w:rsidR="00B5138E" w:rsidRPr="00286B0F" w:rsidTr="00B5138E">
        <w:tc>
          <w:tcPr>
            <w:tcW w:w="1277" w:type="dxa"/>
          </w:tcPr>
          <w:p w:rsidR="00617887" w:rsidRPr="00286B0F" w:rsidRDefault="00617887" w:rsidP="00B5138E">
            <w:pPr>
              <w:pStyle w:val="a3"/>
              <w:ind w:hanging="142"/>
              <w:rPr>
                <w:sz w:val="20"/>
              </w:rPr>
            </w:pPr>
            <w:r w:rsidRPr="00286B0F">
              <w:rPr>
                <w:sz w:val="20"/>
              </w:rPr>
              <w:t>Ч</w:t>
            </w:r>
            <w:r w:rsidR="00B5138E" w:rsidRPr="00286B0F">
              <w:rPr>
                <w:sz w:val="20"/>
              </w:rPr>
              <w:t>етверг</w:t>
            </w:r>
          </w:p>
        </w:tc>
        <w:tc>
          <w:tcPr>
            <w:tcW w:w="1275" w:type="dxa"/>
          </w:tcPr>
          <w:p w:rsidR="00617887" w:rsidRPr="00286B0F" w:rsidRDefault="00617887" w:rsidP="00C2105A">
            <w:pPr>
              <w:jc w:val="center"/>
            </w:pPr>
            <w:r w:rsidRPr="00286B0F">
              <w:t>8.30-19.00</w:t>
            </w:r>
          </w:p>
        </w:tc>
        <w:tc>
          <w:tcPr>
            <w:tcW w:w="1560" w:type="dxa"/>
          </w:tcPr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</w:p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1417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</w:p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Нет приема</w:t>
            </w:r>
          </w:p>
        </w:tc>
        <w:tc>
          <w:tcPr>
            <w:tcW w:w="1134" w:type="dxa"/>
          </w:tcPr>
          <w:p w:rsidR="00617887" w:rsidRPr="00286B0F" w:rsidRDefault="00617887" w:rsidP="00C2105A">
            <w:pPr>
              <w:jc w:val="center"/>
            </w:pPr>
          </w:p>
          <w:p w:rsidR="00C06608" w:rsidRPr="00286B0F" w:rsidRDefault="00C06608" w:rsidP="00C06608">
            <w:pPr>
              <w:jc w:val="center"/>
            </w:pPr>
            <w:r w:rsidRPr="00286B0F">
              <w:t>8.30-12.30</w:t>
            </w:r>
          </w:p>
          <w:p w:rsidR="00617887" w:rsidRPr="00286B0F" w:rsidRDefault="00C06608" w:rsidP="00C06608">
            <w:pPr>
              <w:jc w:val="center"/>
            </w:pPr>
            <w:r w:rsidRPr="00286B0F">
              <w:t>14.00-17.00</w:t>
            </w:r>
          </w:p>
        </w:tc>
        <w:tc>
          <w:tcPr>
            <w:tcW w:w="1134" w:type="dxa"/>
          </w:tcPr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</w:p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1559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</w:p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Нет приема</w:t>
            </w:r>
          </w:p>
        </w:tc>
        <w:tc>
          <w:tcPr>
            <w:tcW w:w="1135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1417" w:type="dxa"/>
          </w:tcPr>
          <w:p w:rsidR="00617887" w:rsidRPr="00286B0F" w:rsidRDefault="00617887" w:rsidP="00C2105A">
            <w:pPr>
              <w:pStyle w:val="a3"/>
              <w:ind w:left="-108" w:right="-108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C2105A">
            <w:pPr>
              <w:pStyle w:val="a3"/>
              <w:ind w:left="-108" w:right="-108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1276" w:type="dxa"/>
          </w:tcPr>
          <w:p w:rsidR="00617887" w:rsidRPr="00286B0F" w:rsidRDefault="00617887" w:rsidP="00C2105A">
            <w:pPr>
              <w:pStyle w:val="a3"/>
              <w:tabs>
                <w:tab w:val="left" w:pos="1168"/>
              </w:tabs>
              <w:ind w:left="-108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C2105A">
            <w:pPr>
              <w:pStyle w:val="a3"/>
              <w:tabs>
                <w:tab w:val="left" w:pos="1168"/>
              </w:tabs>
              <w:ind w:left="-108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2551" w:type="dxa"/>
          </w:tcPr>
          <w:p w:rsidR="00617887" w:rsidRPr="00286B0F" w:rsidRDefault="00617887" w:rsidP="00B63B9F">
            <w:pPr>
              <w:pStyle w:val="a3"/>
              <w:rPr>
                <w:b w:val="0"/>
                <w:sz w:val="20"/>
              </w:rPr>
            </w:pPr>
          </w:p>
        </w:tc>
      </w:tr>
      <w:tr w:rsidR="00B5138E" w:rsidRPr="00286B0F" w:rsidTr="00B5138E">
        <w:tc>
          <w:tcPr>
            <w:tcW w:w="1277" w:type="dxa"/>
          </w:tcPr>
          <w:p w:rsidR="00617887" w:rsidRPr="00286B0F" w:rsidRDefault="00617887" w:rsidP="00B5138E">
            <w:pPr>
              <w:pStyle w:val="a3"/>
              <w:ind w:hanging="142"/>
              <w:rPr>
                <w:sz w:val="20"/>
              </w:rPr>
            </w:pPr>
            <w:r w:rsidRPr="00286B0F">
              <w:rPr>
                <w:sz w:val="20"/>
              </w:rPr>
              <w:t>П</w:t>
            </w:r>
            <w:r w:rsidR="00B5138E" w:rsidRPr="00286B0F">
              <w:rPr>
                <w:sz w:val="20"/>
              </w:rPr>
              <w:t>ятница</w:t>
            </w:r>
          </w:p>
        </w:tc>
        <w:tc>
          <w:tcPr>
            <w:tcW w:w="1275" w:type="dxa"/>
          </w:tcPr>
          <w:p w:rsidR="00617887" w:rsidRPr="00286B0F" w:rsidRDefault="00617887" w:rsidP="00C2105A">
            <w:pPr>
              <w:jc w:val="center"/>
            </w:pPr>
            <w:r w:rsidRPr="00286B0F">
              <w:t>8.30-19.00</w:t>
            </w:r>
          </w:p>
        </w:tc>
        <w:tc>
          <w:tcPr>
            <w:tcW w:w="1560" w:type="dxa"/>
          </w:tcPr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1417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1134" w:type="dxa"/>
          </w:tcPr>
          <w:p w:rsidR="00C06608" w:rsidRPr="00286B0F" w:rsidRDefault="00C06608" w:rsidP="00C06608">
            <w:pPr>
              <w:jc w:val="center"/>
            </w:pPr>
            <w:r w:rsidRPr="00286B0F">
              <w:t>8.30-12.30</w:t>
            </w:r>
          </w:p>
          <w:p w:rsidR="00617887" w:rsidRPr="00286B0F" w:rsidRDefault="00C06608" w:rsidP="00C06608">
            <w:pPr>
              <w:jc w:val="center"/>
            </w:pPr>
            <w:r w:rsidRPr="00286B0F">
              <w:t>14.00-17.00</w:t>
            </w:r>
          </w:p>
        </w:tc>
        <w:tc>
          <w:tcPr>
            <w:tcW w:w="1134" w:type="dxa"/>
          </w:tcPr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C2105A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1559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1135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1417" w:type="dxa"/>
          </w:tcPr>
          <w:p w:rsidR="00617887" w:rsidRPr="00286B0F" w:rsidRDefault="00617887" w:rsidP="00C2105A">
            <w:pPr>
              <w:pStyle w:val="a3"/>
              <w:ind w:left="-108" w:right="-108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C2105A">
            <w:pPr>
              <w:pStyle w:val="a3"/>
              <w:ind w:left="-108" w:right="-108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1276" w:type="dxa"/>
          </w:tcPr>
          <w:p w:rsidR="00617887" w:rsidRPr="00286B0F" w:rsidRDefault="00617887" w:rsidP="00C2105A">
            <w:pPr>
              <w:pStyle w:val="a3"/>
              <w:tabs>
                <w:tab w:val="left" w:pos="1168"/>
              </w:tabs>
              <w:ind w:left="-108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8.30-12.30</w:t>
            </w:r>
          </w:p>
          <w:p w:rsidR="00617887" w:rsidRPr="00286B0F" w:rsidRDefault="00617887" w:rsidP="00C2105A">
            <w:pPr>
              <w:pStyle w:val="a3"/>
              <w:tabs>
                <w:tab w:val="left" w:pos="1168"/>
              </w:tabs>
              <w:ind w:left="-108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14.00-17.00</w:t>
            </w:r>
          </w:p>
        </w:tc>
        <w:tc>
          <w:tcPr>
            <w:tcW w:w="2551" w:type="dxa"/>
          </w:tcPr>
          <w:p w:rsidR="00617887" w:rsidRPr="00286B0F" w:rsidRDefault="00617887" w:rsidP="00B63B9F">
            <w:pPr>
              <w:pStyle w:val="a3"/>
              <w:rPr>
                <w:b w:val="0"/>
                <w:sz w:val="20"/>
              </w:rPr>
            </w:pPr>
          </w:p>
        </w:tc>
      </w:tr>
      <w:tr w:rsidR="00B5138E" w:rsidRPr="00286B0F" w:rsidTr="00B5138E">
        <w:trPr>
          <w:trHeight w:val="401"/>
        </w:trPr>
        <w:tc>
          <w:tcPr>
            <w:tcW w:w="1277" w:type="dxa"/>
          </w:tcPr>
          <w:p w:rsidR="00617887" w:rsidRPr="00286B0F" w:rsidRDefault="00617887" w:rsidP="00C2105A">
            <w:pPr>
              <w:pStyle w:val="a3"/>
              <w:ind w:hanging="142"/>
              <w:rPr>
                <w:sz w:val="20"/>
              </w:rPr>
            </w:pPr>
            <w:r w:rsidRPr="00286B0F">
              <w:rPr>
                <w:sz w:val="20"/>
              </w:rPr>
              <w:t>С</w:t>
            </w:r>
            <w:r w:rsidR="00B5138E" w:rsidRPr="00286B0F">
              <w:rPr>
                <w:sz w:val="20"/>
              </w:rPr>
              <w:t>уббота</w:t>
            </w:r>
          </w:p>
        </w:tc>
        <w:tc>
          <w:tcPr>
            <w:tcW w:w="1275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8.30-15.00</w:t>
            </w:r>
          </w:p>
        </w:tc>
        <w:tc>
          <w:tcPr>
            <w:tcW w:w="1560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617887" w:rsidRPr="00286B0F" w:rsidRDefault="00617887" w:rsidP="004B625B">
            <w:pPr>
              <w:pStyle w:val="a3"/>
              <w:rPr>
                <w:b w:val="0"/>
                <w:sz w:val="20"/>
              </w:rPr>
            </w:pPr>
            <w:r w:rsidRPr="00286B0F">
              <w:rPr>
                <w:b w:val="0"/>
                <w:sz w:val="20"/>
              </w:rPr>
              <w:t>8.30-15.00</w:t>
            </w:r>
          </w:p>
        </w:tc>
        <w:tc>
          <w:tcPr>
            <w:tcW w:w="1134" w:type="dxa"/>
          </w:tcPr>
          <w:p w:rsidR="00617887" w:rsidRPr="00286B0F" w:rsidRDefault="00617887" w:rsidP="00C2105A">
            <w:pPr>
              <w:pStyle w:val="a3"/>
              <w:rPr>
                <w:sz w:val="20"/>
                <w:highlight w:val="green"/>
              </w:rPr>
            </w:pPr>
          </w:p>
        </w:tc>
        <w:tc>
          <w:tcPr>
            <w:tcW w:w="1559" w:type="dxa"/>
          </w:tcPr>
          <w:p w:rsidR="00617887" w:rsidRPr="00286B0F" w:rsidRDefault="00617887" w:rsidP="004B625B">
            <w:pPr>
              <w:pStyle w:val="a3"/>
              <w:rPr>
                <w:sz w:val="20"/>
              </w:rPr>
            </w:pPr>
          </w:p>
        </w:tc>
        <w:tc>
          <w:tcPr>
            <w:tcW w:w="1135" w:type="dxa"/>
          </w:tcPr>
          <w:p w:rsidR="00617887" w:rsidRPr="00286B0F" w:rsidRDefault="00617887" w:rsidP="004B625B">
            <w:pPr>
              <w:pStyle w:val="a3"/>
              <w:rPr>
                <w:sz w:val="20"/>
              </w:rPr>
            </w:pPr>
          </w:p>
        </w:tc>
        <w:tc>
          <w:tcPr>
            <w:tcW w:w="1417" w:type="dxa"/>
          </w:tcPr>
          <w:p w:rsidR="00617887" w:rsidRPr="00286B0F" w:rsidRDefault="00617887" w:rsidP="00C2105A">
            <w:pPr>
              <w:pStyle w:val="a3"/>
              <w:rPr>
                <w:sz w:val="20"/>
                <w:highlight w:val="green"/>
              </w:rPr>
            </w:pPr>
          </w:p>
        </w:tc>
        <w:tc>
          <w:tcPr>
            <w:tcW w:w="1276" w:type="dxa"/>
          </w:tcPr>
          <w:p w:rsidR="00617887" w:rsidRPr="00286B0F" w:rsidRDefault="00617887" w:rsidP="004B625B">
            <w:pPr>
              <w:pStyle w:val="a3"/>
              <w:rPr>
                <w:sz w:val="20"/>
              </w:rPr>
            </w:pPr>
          </w:p>
        </w:tc>
        <w:tc>
          <w:tcPr>
            <w:tcW w:w="2551" w:type="dxa"/>
          </w:tcPr>
          <w:p w:rsidR="00617887" w:rsidRPr="00286B0F" w:rsidRDefault="00617887" w:rsidP="004B625B">
            <w:pPr>
              <w:pStyle w:val="a3"/>
              <w:rPr>
                <w:sz w:val="20"/>
              </w:rPr>
            </w:pPr>
          </w:p>
        </w:tc>
      </w:tr>
    </w:tbl>
    <w:p w:rsidR="00524BAB" w:rsidRPr="00286B0F" w:rsidRDefault="00524BAB" w:rsidP="008D2D77">
      <w:pPr>
        <w:pStyle w:val="a3"/>
        <w:ind w:firstLine="900"/>
        <w:jc w:val="both"/>
        <w:rPr>
          <w:b w:val="0"/>
          <w:sz w:val="20"/>
        </w:rPr>
      </w:pPr>
    </w:p>
    <w:p w:rsidR="004A63A4" w:rsidRPr="00286B0F" w:rsidRDefault="004A63A4" w:rsidP="008D2D77">
      <w:pPr>
        <w:pStyle w:val="a3"/>
        <w:ind w:firstLine="900"/>
        <w:jc w:val="both"/>
        <w:rPr>
          <w:b w:val="0"/>
          <w:sz w:val="22"/>
          <w:szCs w:val="22"/>
        </w:rPr>
      </w:pPr>
    </w:p>
    <w:sectPr w:rsidR="004A63A4" w:rsidRPr="00286B0F" w:rsidSect="000B7FE8">
      <w:pgSz w:w="16838" w:h="11906" w:orient="landscape"/>
      <w:pgMar w:top="851" w:right="567" w:bottom="1134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42" w:rsidRDefault="00936F42">
      <w:r>
        <w:separator/>
      </w:r>
    </w:p>
  </w:endnote>
  <w:endnote w:type="continuationSeparator" w:id="0">
    <w:p w:rsidR="00936F42" w:rsidRDefault="0093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42" w:rsidRDefault="00936F42">
      <w:r>
        <w:separator/>
      </w:r>
    </w:p>
  </w:footnote>
  <w:footnote w:type="continuationSeparator" w:id="0">
    <w:p w:rsidR="00936F42" w:rsidRDefault="0093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5260"/>
    <w:multiLevelType w:val="hybridMultilevel"/>
    <w:tmpl w:val="72FCC2E0"/>
    <w:lvl w:ilvl="0" w:tplc="19C2A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CE13A7"/>
    <w:multiLevelType w:val="hybridMultilevel"/>
    <w:tmpl w:val="237EED5E"/>
    <w:lvl w:ilvl="0" w:tplc="19C2AB24">
      <w:start w:val="1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3"/>
        </w:tabs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3"/>
        </w:tabs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3"/>
        </w:tabs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3"/>
        </w:tabs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3"/>
        </w:tabs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3"/>
        </w:tabs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3"/>
        </w:tabs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3"/>
        </w:tabs>
        <w:ind w:left="71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BD"/>
    <w:rsid w:val="00006E5E"/>
    <w:rsid w:val="00036748"/>
    <w:rsid w:val="00040841"/>
    <w:rsid w:val="00054419"/>
    <w:rsid w:val="000A1AD6"/>
    <w:rsid w:val="000A595A"/>
    <w:rsid w:val="000B7FE8"/>
    <w:rsid w:val="000E0660"/>
    <w:rsid w:val="000E797E"/>
    <w:rsid w:val="000F627D"/>
    <w:rsid w:val="001031EA"/>
    <w:rsid w:val="001042C7"/>
    <w:rsid w:val="00140170"/>
    <w:rsid w:val="00182AC2"/>
    <w:rsid w:val="00192941"/>
    <w:rsid w:val="001B45E8"/>
    <w:rsid w:val="001B63A4"/>
    <w:rsid w:val="001B70EC"/>
    <w:rsid w:val="001C7526"/>
    <w:rsid w:val="001E0072"/>
    <w:rsid w:val="002013F4"/>
    <w:rsid w:val="00232280"/>
    <w:rsid w:val="0024082C"/>
    <w:rsid w:val="002456A5"/>
    <w:rsid w:val="00253C26"/>
    <w:rsid w:val="00260DE1"/>
    <w:rsid w:val="00286B0F"/>
    <w:rsid w:val="00292ABE"/>
    <w:rsid w:val="002B59BD"/>
    <w:rsid w:val="002C0784"/>
    <w:rsid w:val="00314FFF"/>
    <w:rsid w:val="003168B5"/>
    <w:rsid w:val="00326946"/>
    <w:rsid w:val="003361FB"/>
    <w:rsid w:val="00357A51"/>
    <w:rsid w:val="0036338D"/>
    <w:rsid w:val="00376C3C"/>
    <w:rsid w:val="00384DAA"/>
    <w:rsid w:val="003A6AC9"/>
    <w:rsid w:val="003D6942"/>
    <w:rsid w:val="003E17E6"/>
    <w:rsid w:val="00400836"/>
    <w:rsid w:val="004070F3"/>
    <w:rsid w:val="00410CF8"/>
    <w:rsid w:val="00416763"/>
    <w:rsid w:val="00475CDA"/>
    <w:rsid w:val="0047677C"/>
    <w:rsid w:val="00484C23"/>
    <w:rsid w:val="00494D3E"/>
    <w:rsid w:val="004A0C69"/>
    <w:rsid w:val="004A27D7"/>
    <w:rsid w:val="004A63A4"/>
    <w:rsid w:val="004B625B"/>
    <w:rsid w:val="004C2271"/>
    <w:rsid w:val="004C43DA"/>
    <w:rsid w:val="004E2EDF"/>
    <w:rsid w:val="004E4077"/>
    <w:rsid w:val="005177A9"/>
    <w:rsid w:val="00517C36"/>
    <w:rsid w:val="0052033D"/>
    <w:rsid w:val="00523B15"/>
    <w:rsid w:val="00524BAB"/>
    <w:rsid w:val="00532169"/>
    <w:rsid w:val="005504DB"/>
    <w:rsid w:val="00575918"/>
    <w:rsid w:val="005C32F4"/>
    <w:rsid w:val="005E434C"/>
    <w:rsid w:val="005F048E"/>
    <w:rsid w:val="005F18EE"/>
    <w:rsid w:val="00617887"/>
    <w:rsid w:val="0063439E"/>
    <w:rsid w:val="00646B13"/>
    <w:rsid w:val="00673A56"/>
    <w:rsid w:val="00676DE0"/>
    <w:rsid w:val="006833AD"/>
    <w:rsid w:val="00697418"/>
    <w:rsid w:val="006A576B"/>
    <w:rsid w:val="00721D21"/>
    <w:rsid w:val="00736557"/>
    <w:rsid w:val="00791D5B"/>
    <w:rsid w:val="007B437B"/>
    <w:rsid w:val="007C5203"/>
    <w:rsid w:val="00803F8E"/>
    <w:rsid w:val="00817DA5"/>
    <w:rsid w:val="00842308"/>
    <w:rsid w:val="008434AB"/>
    <w:rsid w:val="00870A8A"/>
    <w:rsid w:val="00876E99"/>
    <w:rsid w:val="00877878"/>
    <w:rsid w:val="008870F0"/>
    <w:rsid w:val="00887869"/>
    <w:rsid w:val="008C6103"/>
    <w:rsid w:val="008D1921"/>
    <w:rsid w:val="008D2D77"/>
    <w:rsid w:val="008D3249"/>
    <w:rsid w:val="008E1799"/>
    <w:rsid w:val="008F1F91"/>
    <w:rsid w:val="008F553B"/>
    <w:rsid w:val="008F6978"/>
    <w:rsid w:val="009129CD"/>
    <w:rsid w:val="009327BC"/>
    <w:rsid w:val="009350B7"/>
    <w:rsid w:val="00936F42"/>
    <w:rsid w:val="009648A7"/>
    <w:rsid w:val="00967F06"/>
    <w:rsid w:val="009D50B0"/>
    <w:rsid w:val="009E106D"/>
    <w:rsid w:val="00A0423A"/>
    <w:rsid w:val="00A37789"/>
    <w:rsid w:val="00A5633C"/>
    <w:rsid w:val="00A61FAF"/>
    <w:rsid w:val="00A97645"/>
    <w:rsid w:val="00AA1C31"/>
    <w:rsid w:val="00AA64FB"/>
    <w:rsid w:val="00AA6CA5"/>
    <w:rsid w:val="00AB2F07"/>
    <w:rsid w:val="00AD04A7"/>
    <w:rsid w:val="00AD7565"/>
    <w:rsid w:val="00B12D8B"/>
    <w:rsid w:val="00B3433D"/>
    <w:rsid w:val="00B43CE2"/>
    <w:rsid w:val="00B5138E"/>
    <w:rsid w:val="00B63B9F"/>
    <w:rsid w:val="00BA4763"/>
    <w:rsid w:val="00BB1343"/>
    <w:rsid w:val="00BB6F1D"/>
    <w:rsid w:val="00BC1E44"/>
    <w:rsid w:val="00BC75A4"/>
    <w:rsid w:val="00C06608"/>
    <w:rsid w:val="00C11802"/>
    <w:rsid w:val="00C16398"/>
    <w:rsid w:val="00C2105A"/>
    <w:rsid w:val="00C37685"/>
    <w:rsid w:val="00C434A6"/>
    <w:rsid w:val="00C47572"/>
    <w:rsid w:val="00C47796"/>
    <w:rsid w:val="00C611F5"/>
    <w:rsid w:val="00C76690"/>
    <w:rsid w:val="00C90F96"/>
    <w:rsid w:val="00C939BC"/>
    <w:rsid w:val="00CA17F9"/>
    <w:rsid w:val="00CA2202"/>
    <w:rsid w:val="00CA43E1"/>
    <w:rsid w:val="00CC430F"/>
    <w:rsid w:val="00CC5629"/>
    <w:rsid w:val="00CD6F68"/>
    <w:rsid w:val="00CE4866"/>
    <w:rsid w:val="00D0473C"/>
    <w:rsid w:val="00D04F7C"/>
    <w:rsid w:val="00D16950"/>
    <w:rsid w:val="00D20F45"/>
    <w:rsid w:val="00D557B4"/>
    <w:rsid w:val="00D5702E"/>
    <w:rsid w:val="00D659D9"/>
    <w:rsid w:val="00D72E4A"/>
    <w:rsid w:val="00D73D0F"/>
    <w:rsid w:val="00D822A1"/>
    <w:rsid w:val="00D831CC"/>
    <w:rsid w:val="00D93534"/>
    <w:rsid w:val="00DA7091"/>
    <w:rsid w:val="00DB5F8D"/>
    <w:rsid w:val="00DC3D91"/>
    <w:rsid w:val="00DC4DC3"/>
    <w:rsid w:val="00DC51F4"/>
    <w:rsid w:val="00DD1D0B"/>
    <w:rsid w:val="00DE3F1D"/>
    <w:rsid w:val="00DE60FE"/>
    <w:rsid w:val="00DF2982"/>
    <w:rsid w:val="00DF3144"/>
    <w:rsid w:val="00E05D7D"/>
    <w:rsid w:val="00E14EC7"/>
    <w:rsid w:val="00E21D49"/>
    <w:rsid w:val="00E268D1"/>
    <w:rsid w:val="00E421ED"/>
    <w:rsid w:val="00E50480"/>
    <w:rsid w:val="00E673C7"/>
    <w:rsid w:val="00E71B56"/>
    <w:rsid w:val="00E90D79"/>
    <w:rsid w:val="00E93183"/>
    <w:rsid w:val="00E9445F"/>
    <w:rsid w:val="00EC21BF"/>
    <w:rsid w:val="00ED1588"/>
    <w:rsid w:val="00ED63D5"/>
    <w:rsid w:val="00F92CBD"/>
    <w:rsid w:val="00FB01FC"/>
    <w:rsid w:val="00FB18B0"/>
    <w:rsid w:val="00FC0A45"/>
    <w:rsid w:val="00FE36E9"/>
    <w:rsid w:val="00FF501C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72A47-D6BA-4D3B-8D5C-898DA7F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BD"/>
  </w:style>
  <w:style w:type="paragraph" w:styleId="1">
    <w:name w:val="heading 1"/>
    <w:basedOn w:val="a"/>
    <w:next w:val="a"/>
    <w:qFormat/>
    <w:rsid w:val="00F92CBD"/>
    <w:pPr>
      <w:keepNext/>
      <w:spacing w:line="360" w:lineRule="auto"/>
      <w:ind w:left="601"/>
      <w:outlineLvl w:val="0"/>
    </w:pPr>
    <w:rPr>
      <w:sz w:val="28"/>
    </w:rPr>
  </w:style>
  <w:style w:type="paragraph" w:styleId="6">
    <w:name w:val="heading 6"/>
    <w:basedOn w:val="a"/>
    <w:next w:val="a"/>
    <w:qFormat/>
    <w:rsid w:val="00D0473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F92CBD"/>
    <w:pPr>
      <w:jc w:val="center"/>
    </w:pPr>
    <w:rPr>
      <w:b/>
      <w:sz w:val="24"/>
    </w:rPr>
  </w:style>
  <w:style w:type="paragraph" w:styleId="a4">
    <w:name w:val="Subtitle"/>
    <w:basedOn w:val="a"/>
    <w:qFormat/>
    <w:rsid w:val="00F92CBD"/>
    <w:pPr>
      <w:jc w:val="center"/>
    </w:pPr>
    <w:rPr>
      <w:b/>
      <w:sz w:val="24"/>
    </w:rPr>
  </w:style>
  <w:style w:type="paragraph" w:styleId="a5">
    <w:name w:val="header"/>
    <w:basedOn w:val="a"/>
    <w:rsid w:val="00A61FA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61FA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DE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1031EA"/>
    <w:pPr>
      <w:jc w:val="both"/>
    </w:pPr>
    <w:rPr>
      <w:sz w:val="24"/>
    </w:rPr>
  </w:style>
  <w:style w:type="paragraph" w:styleId="a9">
    <w:name w:val="Balloon Text"/>
    <w:basedOn w:val="a"/>
    <w:semiHidden/>
    <w:rsid w:val="00E5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бланков</vt:lpstr>
    </vt:vector>
  </TitlesOfParts>
  <Company>Home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бланков</dc:title>
  <dc:subject/>
  <dc:creator>Саныч</dc:creator>
  <cp:keywords/>
  <cp:lastModifiedBy>Базаров Константин Валерьянович</cp:lastModifiedBy>
  <cp:revision>2</cp:revision>
  <cp:lastPrinted>2018-11-12T08:45:00Z</cp:lastPrinted>
  <dcterms:created xsi:type="dcterms:W3CDTF">2022-05-12T12:18:00Z</dcterms:created>
  <dcterms:modified xsi:type="dcterms:W3CDTF">2022-05-12T12:18:00Z</dcterms:modified>
</cp:coreProperties>
</file>